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3" w:rsidRPr="00F358C8" w:rsidRDefault="007E350F" w:rsidP="007E350F">
      <w:pPr>
        <w:jc w:val="center"/>
        <w:rPr>
          <w:rFonts w:cs="2  Nazanin"/>
          <w:b/>
          <w:bCs/>
          <w:rtl/>
          <w:lang w:bidi="fa-IR"/>
        </w:rPr>
      </w:pPr>
      <w:r w:rsidRPr="00F358C8">
        <w:rPr>
          <w:rFonts w:cs="2  Nazanin" w:hint="cs"/>
          <w:b/>
          <w:bCs/>
          <w:rtl/>
          <w:lang w:bidi="fa-IR"/>
        </w:rPr>
        <w:t>باسمه تعالی</w:t>
      </w:r>
    </w:p>
    <w:p w:rsidR="007E350F" w:rsidRPr="00F358C8" w:rsidRDefault="007E350F" w:rsidP="007E350F">
      <w:pPr>
        <w:jc w:val="center"/>
        <w:rPr>
          <w:rFonts w:cs="2  Nazanin"/>
          <w:b/>
          <w:bCs/>
          <w:rtl/>
          <w:lang w:bidi="fa-IR"/>
        </w:rPr>
      </w:pPr>
      <w:r w:rsidRPr="00F358C8">
        <w:rPr>
          <w:rFonts w:cs="2  Nazanin" w:hint="cs"/>
          <w:b/>
          <w:bCs/>
          <w:rtl/>
          <w:lang w:bidi="fa-IR"/>
        </w:rPr>
        <w:t>فرم فعالیت اعضای باشگاه پژوهشگران جوان و نخبگان</w:t>
      </w:r>
    </w:p>
    <w:p w:rsidR="007E350F" w:rsidRPr="001D35BE" w:rsidRDefault="007E350F" w:rsidP="007E350F">
      <w:pPr>
        <w:jc w:val="center"/>
        <w:rPr>
          <w:rFonts w:cs="2  Nazanin"/>
          <w:rtl/>
          <w:lang w:bidi="fa-IR"/>
        </w:rPr>
      </w:pPr>
      <w:r w:rsidRPr="001D35BE">
        <w:rPr>
          <w:rFonts w:cs="2  Nazanin" w:hint="cs"/>
          <w:rtl/>
          <w:lang w:bidi="fa-IR"/>
        </w:rPr>
        <w:t>(بخشنامه 19364/70 مورخ 27/3/94 سازمان مرکزی دانشگاه آزاد اسلامی)</w:t>
      </w:r>
    </w:p>
    <w:p w:rsidR="007E350F" w:rsidRPr="00CE6D6F" w:rsidRDefault="007E350F" w:rsidP="007E350F">
      <w:pPr>
        <w:jc w:val="right"/>
        <w:rPr>
          <w:rFonts w:cs="2  Nazanin"/>
          <w:b/>
          <w:bCs/>
          <w:rtl/>
          <w:lang w:bidi="fa-IR"/>
        </w:rPr>
      </w:pPr>
      <w:r w:rsidRPr="00CE6D6F">
        <w:rPr>
          <w:rFonts w:cs="2  Nazanin" w:hint="cs"/>
          <w:b/>
          <w:bCs/>
          <w:rtl/>
          <w:lang w:bidi="fa-IR"/>
        </w:rPr>
        <w:t>الف- مشخصات عضو:</w:t>
      </w:r>
    </w:p>
    <w:p w:rsidR="007E350F" w:rsidRPr="001D35BE" w:rsidRDefault="007E350F" w:rsidP="007E350F">
      <w:pPr>
        <w:jc w:val="right"/>
        <w:rPr>
          <w:rFonts w:cs="2  Nazanin"/>
          <w:rtl/>
          <w:lang w:bidi="fa-IR"/>
        </w:rPr>
      </w:pPr>
      <w:r w:rsidRPr="001D35BE">
        <w:rPr>
          <w:rFonts w:cs="2  Nazanin" w:hint="cs"/>
          <w:rtl/>
          <w:lang w:bidi="fa-IR"/>
        </w:rPr>
        <w:t xml:space="preserve">نام و نام خانوادگی:                              </w:t>
      </w:r>
      <w:r w:rsidR="001D35BE">
        <w:rPr>
          <w:rFonts w:cs="2  Nazanin" w:hint="cs"/>
          <w:rtl/>
          <w:lang w:bidi="fa-IR"/>
        </w:rPr>
        <w:t xml:space="preserve">                 چگونگی ارتباط س</w:t>
      </w:r>
      <w:r w:rsidRPr="001D35BE">
        <w:rPr>
          <w:rFonts w:cs="2  Nazanin" w:hint="cs"/>
          <w:rtl/>
          <w:lang w:bidi="fa-IR"/>
        </w:rPr>
        <w:t>ازمانی با دانشگاه:   دانشجو                    عضو هیات علمی                           سایر</w:t>
      </w:r>
    </w:p>
    <w:p w:rsidR="007E350F" w:rsidRPr="00CE6D6F" w:rsidRDefault="007E350F" w:rsidP="007E350F">
      <w:pPr>
        <w:jc w:val="right"/>
        <w:rPr>
          <w:rFonts w:cs="2  Nazanin"/>
          <w:b/>
          <w:bCs/>
          <w:rtl/>
          <w:lang w:bidi="fa-IR"/>
        </w:rPr>
      </w:pPr>
      <w:r w:rsidRPr="00CE6D6F">
        <w:rPr>
          <w:rFonts w:cs="2  Nazanin" w:hint="cs"/>
          <w:b/>
          <w:bCs/>
          <w:rtl/>
          <w:lang w:bidi="fa-IR"/>
        </w:rPr>
        <w:t>ب- فهرست مقاله های نمایه شده:</w:t>
      </w:r>
    </w:p>
    <w:tbl>
      <w:tblPr>
        <w:tblStyle w:val="TableGrid"/>
        <w:tblW w:w="0" w:type="auto"/>
        <w:tblLook w:val="04A0"/>
      </w:tblPr>
      <w:tblGrid>
        <w:gridCol w:w="1317"/>
        <w:gridCol w:w="1201"/>
        <w:gridCol w:w="1134"/>
        <w:gridCol w:w="992"/>
        <w:gridCol w:w="993"/>
        <w:gridCol w:w="850"/>
        <w:gridCol w:w="992"/>
        <w:gridCol w:w="2552"/>
        <w:gridCol w:w="2410"/>
        <w:gridCol w:w="735"/>
      </w:tblGrid>
      <w:tr w:rsidR="001D35BE" w:rsidRPr="001D35BE" w:rsidTr="00F358C8">
        <w:trPr>
          <w:trHeight w:val="313"/>
        </w:trPr>
        <w:tc>
          <w:tcPr>
            <w:tcW w:w="1317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نوع همکاری عضو</w:t>
            </w:r>
          </w:p>
        </w:tc>
        <w:tc>
          <w:tcPr>
            <w:tcW w:w="3327" w:type="dxa"/>
            <w:gridSpan w:val="3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نوع مجله</w:t>
            </w:r>
          </w:p>
        </w:tc>
        <w:tc>
          <w:tcPr>
            <w:tcW w:w="993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850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صفحات</w:t>
            </w:r>
          </w:p>
        </w:tc>
        <w:tc>
          <w:tcPr>
            <w:tcW w:w="992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نام مجله</w:t>
            </w:r>
          </w:p>
        </w:tc>
        <w:tc>
          <w:tcPr>
            <w:tcW w:w="2410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735" w:type="dxa"/>
            <w:vMerge w:val="restart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1D35BE" w:rsidRPr="001D35BE" w:rsidTr="00F358C8">
        <w:trPr>
          <w:trHeight w:val="463"/>
        </w:trPr>
        <w:tc>
          <w:tcPr>
            <w:tcW w:w="1317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علمی پژوهشی وزارتین</w:t>
            </w:r>
          </w:p>
        </w:tc>
        <w:tc>
          <w:tcPr>
            <w:tcW w:w="1134" w:type="dxa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 xml:space="preserve">خارجی </w:t>
            </w:r>
            <w:r w:rsidRPr="00F358C8">
              <w:rPr>
                <w:rFonts w:cs="2  Nazanin"/>
                <w:b/>
                <w:bCs/>
                <w:lang w:bidi="fa-IR"/>
              </w:rPr>
              <w:t xml:space="preserve"> ISI</w:t>
            </w:r>
            <w:r w:rsidRPr="00F358C8">
              <w:rPr>
                <w:rFonts w:cs="2  Nazanin" w:hint="cs"/>
                <w:b/>
                <w:bCs/>
                <w:rtl/>
                <w:lang w:bidi="fa-IR"/>
              </w:rPr>
              <w:t>غیر</w:t>
            </w:r>
          </w:p>
        </w:tc>
        <w:tc>
          <w:tcPr>
            <w:tcW w:w="992" w:type="dxa"/>
            <w:vAlign w:val="center"/>
          </w:tcPr>
          <w:p w:rsidR="001D35BE" w:rsidRPr="00F358C8" w:rsidRDefault="001D35BE" w:rsidP="00F358C8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F358C8">
              <w:rPr>
                <w:rFonts w:cs="2  Nazanin"/>
                <w:b/>
                <w:bCs/>
                <w:lang w:bidi="fa-IR"/>
              </w:rPr>
              <w:t>ISI</w:t>
            </w:r>
            <w:r w:rsidRPr="00F358C8">
              <w:rPr>
                <w:rFonts w:cs="2  Nazanin" w:hint="cs"/>
                <w:b/>
                <w:bCs/>
                <w:rtl/>
                <w:lang w:bidi="fa-IR"/>
              </w:rPr>
              <w:t xml:space="preserve"> </w:t>
            </w:r>
            <w:r w:rsidRPr="00F358C8">
              <w:rPr>
                <w:rFonts w:cs="2  Nazanin"/>
                <w:b/>
                <w:bCs/>
                <w:lang w:bidi="fa-IR"/>
              </w:rPr>
              <w:t>(</w:t>
            </w:r>
            <w:proofErr w:type="spellStart"/>
            <w:r w:rsidRPr="00F358C8">
              <w:rPr>
                <w:rFonts w:cs="2  Nazanin"/>
                <w:b/>
                <w:bCs/>
                <w:lang w:bidi="fa-IR"/>
              </w:rPr>
              <w:t>wos</w:t>
            </w:r>
            <w:proofErr w:type="spellEnd"/>
            <w:r w:rsidRPr="00F358C8">
              <w:rPr>
                <w:rFonts w:cs="2  Nazanin"/>
                <w:b/>
                <w:bCs/>
                <w:lang w:bidi="fa-IR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410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35" w:type="dxa"/>
            <w:vMerge/>
            <w:vAlign w:val="center"/>
          </w:tcPr>
          <w:p w:rsidR="001D35BE" w:rsidRPr="001D35BE" w:rsidRDefault="001D35BE" w:rsidP="00F358C8">
            <w:pPr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1D35BE" w:rsidRPr="001D35BE" w:rsidTr="00F358C8">
        <w:tc>
          <w:tcPr>
            <w:tcW w:w="1317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E350F" w:rsidRPr="001D35BE" w:rsidRDefault="007E350F" w:rsidP="00F358C8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  <w:vAlign w:val="center"/>
          </w:tcPr>
          <w:p w:rsidR="007E350F" w:rsidRPr="001D35BE" w:rsidRDefault="001D35BE" w:rsidP="00F358C8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</w:tr>
      <w:tr w:rsidR="001D35BE" w:rsidRPr="001D35BE" w:rsidTr="001D35BE">
        <w:tc>
          <w:tcPr>
            <w:tcW w:w="1317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</w:tr>
      <w:tr w:rsidR="001D35BE" w:rsidRPr="001D35BE" w:rsidTr="001D35BE">
        <w:tc>
          <w:tcPr>
            <w:tcW w:w="1317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</w:tr>
      <w:tr w:rsidR="001D35BE" w:rsidRPr="001D35BE" w:rsidTr="001D35BE">
        <w:tc>
          <w:tcPr>
            <w:tcW w:w="1317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1D35BE" w:rsidRPr="001D35BE" w:rsidRDefault="001D35BE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4</w:t>
            </w:r>
          </w:p>
        </w:tc>
      </w:tr>
      <w:tr w:rsidR="00CE6D6F" w:rsidRPr="001D35BE" w:rsidTr="001D35BE">
        <w:tc>
          <w:tcPr>
            <w:tcW w:w="1317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CE6D6F" w:rsidRDefault="00CE6D6F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5</w:t>
            </w:r>
          </w:p>
        </w:tc>
      </w:tr>
      <w:tr w:rsidR="00CE6D6F" w:rsidRPr="001D35BE" w:rsidTr="001D35BE">
        <w:tc>
          <w:tcPr>
            <w:tcW w:w="1317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CE6D6F" w:rsidRDefault="00CE6D6F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6</w:t>
            </w:r>
          </w:p>
        </w:tc>
      </w:tr>
      <w:tr w:rsidR="00CE6D6F" w:rsidRPr="001D35BE" w:rsidTr="001D35BE">
        <w:tc>
          <w:tcPr>
            <w:tcW w:w="1317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CE6D6F" w:rsidRDefault="00CE6D6F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7</w:t>
            </w:r>
          </w:p>
        </w:tc>
      </w:tr>
      <w:tr w:rsidR="00CE6D6F" w:rsidRPr="001D35BE" w:rsidTr="001D35BE">
        <w:tc>
          <w:tcPr>
            <w:tcW w:w="1317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201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3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99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552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2410" w:type="dxa"/>
          </w:tcPr>
          <w:p w:rsidR="00CE6D6F" w:rsidRPr="001D35BE" w:rsidRDefault="00CE6D6F" w:rsidP="007E350F">
            <w:pPr>
              <w:jc w:val="right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CE6D6F" w:rsidRDefault="00CE6D6F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8</w:t>
            </w:r>
          </w:p>
        </w:tc>
      </w:tr>
    </w:tbl>
    <w:p w:rsidR="007E350F" w:rsidRDefault="007E350F" w:rsidP="007E350F">
      <w:pPr>
        <w:jc w:val="right"/>
        <w:rPr>
          <w:rFonts w:cs="2  Nazanin"/>
          <w:rtl/>
          <w:lang w:bidi="fa-IR"/>
        </w:rPr>
      </w:pPr>
    </w:p>
    <w:p w:rsidR="00CE6D6F" w:rsidRDefault="00CE6D6F" w:rsidP="007E350F">
      <w:pPr>
        <w:jc w:val="right"/>
        <w:rPr>
          <w:rFonts w:cs="2  Nazanin"/>
          <w:rtl/>
          <w:lang w:bidi="fa-IR"/>
        </w:rPr>
      </w:pPr>
    </w:p>
    <w:p w:rsidR="00CE6D6F" w:rsidRDefault="00CE6D6F" w:rsidP="007E350F">
      <w:pPr>
        <w:jc w:val="right"/>
        <w:rPr>
          <w:rFonts w:cs="2  Nazanin"/>
          <w:rtl/>
          <w:lang w:bidi="fa-IR"/>
        </w:rPr>
      </w:pPr>
    </w:p>
    <w:p w:rsidR="00CE6D6F" w:rsidRPr="001D35BE" w:rsidRDefault="00CE6D6F" w:rsidP="007E350F">
      <w:pPr>
        <w:jc w:val="right"/>
        <w:rPr>
          <w:rFonts w:cs="2  Nazanin"/>
          <w:rtl/>
          <w:lang w:bidi="fa-IR"/>
        </w:rPr>
      </w:pPr>
    </w:p>
    <w:p w:rsidR="007E350F" w:rsidRPr="001D35BE" w:rsidRDefault="007E350F" w:rsidP="007E350F">
      <w:pPr>
        <w:jc w:val="right"/>
        <w:rPr>
          <w:rFonts w:cs="2  Nazanin"/>
          <w:rtl/>
          <w:lang w:bidi="fa-IR"/>
        </w:rPr>
      </w:pPr>
    </w:p>
    <w:p w:rsidR="007E350F" w:rsidRPr="00CE6D6F" w:rsidRDefault="007E350F" w:rsidP="007E350F">
      <w:pPr>
        <w:jc w:val="right"/>
        <w:rPr>
          <w:rFonts w:cs="2  Nazanin"/>
          <w:b/>
          <w:bCs/>
          <w:rtl/>
          <w:lang w:bidi="fa-IR"/>
        </w:rPr>
      </w:pPr>
      <w:r w:rsidRPr="00CE6D6F">
        <w:rPr>
          <w:rFonts w:cs="2  Nazanin" w:hint="cs"/>
          <w:b/>
          <w:bCs/>
          <w:rtl/>
          <w:lang w:bidi="fa-IR"/>
        </w:rPr>
        <w:t>ج- فهرست ثبت اختراعات:</w:t>
      </w:r>
    </w:p>
    <w:tbl>
      <w:tblPr>
        <w:tblStyle w:val="TableGrid"/>
        <w:tblW w:w="0" w:type="auto"/>
        <w:tblLook w:val="04A0"/>
      </w:tblPr>
      <w:tblGrid>
        <w:gridCol w:w="2196"/>
        <w:gridCol w:w="889"/>
        <w:gridCol w:w="1134"/>
        <w:gridCol w:w="851"/>
        <w:gridCol w:w="7371"/>
        <w:gridCol w:w="735"/>
      </w:tblGrid>
      <w:tr w:rsidR="007E350F" w:rsidRPr="00F358C8" w:rsidTr="00F358C8">
        <w:tc>
          <w:tcPr>
            <w:tcW w:w="2196" w:type="dxa"/>
            <w:vAlign w:val="center"/>
          </w:tcPr>
          <w:p w:rsidR="007E350F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نوع همکاری عضو</w:t>
            </w:r>
          </w:p>
        </w:tc>
        <w:tc>
          <w:tcPr>
            <w:tcW w:w="889" w:type="dxa"/>
            <w:vAlign w:val="center"/>
          </w:tcPr>
          <w:p w:rsidR="007E350F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134" w:type="dxa"/>
            <w:vAlign w:val="center"/>
          </w:tcPr>
          <w:p w:rsidR="007E350F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851" w:type="dxa"/>
            <w:vAlign w:val="center"/>
          </w:tcPr>
          <w:p w:rsidR="007E350F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ملی</w:t>
            </w:r>
          </w:p>
        </w:tc>
        <w:tc>
          <w:tcPr>
            <w:tcW w:w="7371" w:type="dxa"/>
            <w:vAlign w:val="center"/>
          </w:tcPr>
          <w:p w:rsidR="007E350F" w:rsidRPr="00F358C8" w:rsidRDefault="001D35BE" w:rsidP="00B864EB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عنوان اختراع</w:t>
            </w:r>
          </w:p>
        </w:tc>
        <w:tc>
          <w:tcPr>
            <w:tcW w:w="735" w:type="dxa"/>
            <w:vAlign w:val="center"/>
          </w:tcPr>
          <w:p w:rsidR="007E350F" w:rsidRPr="00F358C8" w:rsidRDefault="001D35BE" w:rsidP="00F358C8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E350F" w:rsidRPr="001D35BE" w:rsidTr="00F358C8">
        <w:tc>
          <w:tcPr>
            <w:tcW w:w="2196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89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1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71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7E350F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</w:tr>
      <w:tr w:rsidR="001D35BE" w:rsidRPr="001D35BE" w:rsidTr="00F358C8">
        <w:tc>
          <w:tcPr>
            <w:tcW w:w="2196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89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1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71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</w:tr>
      <w:tr w:rsidR="00CE6D6F" w:rsidRPr="001D35BE" w:rsidTr="00F358C8">
        <w:tc>
          <w:tcPr>
            <w:tcW w:w="2196" w:type="dxa"/>
          </w:tcPr>
          <w:p w:rsidR="00CE6D6F" w:rsidRPr="001D35BE" w:rsidRDefault="00CE6D6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89" w:type="dxa"/>
          </w:tcPr>
          <w:p w:rsidR="00CE6D6F" w:rsidRPr="001D35BE" w:rsidRDefault="00CE6D6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1134" w:type="dxa"/>
          </w:tcPr>
          <w:p w:rsidR="00CE6D6F" w:rsidRPr="001D35BE" w:rsidRDefault="00CE6D6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1" w:type="dxa"/>
          </w:tcPr>
          <w:p w:rsidR="00CE6D6F" w:rsidRPr="001D35BE" w:rsidRDefault="00CE6D6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71" w:type="dxa"/>
          </w:tcPr>
          <w:p w:rsidR="00CE6D6F" w:rsidRPr="001D35BE" w:rsidRDefault="00CE6D6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CE6D6F" w:rsidRDefault="00CE6D6F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</w:tr>
    </w:tbl>
    <w:p w:rsidR="007E350F" w:rsidRPr="001D35BE" w:rsidRDefault="007E350F" w:rsidP="007E350F">
      <w:pPr>
        <w:jc w:val="right"/>
        <w:rPr>
          <w:rFonts w:cs="2  Nazanin"/>
          <w:rtl/>
          <w:lang w:bidi="fa-IR"/>
        </w:rPr>
      </w:pPr>
    </w:p>
    <w:p w:rsidR="007E350F" w:rsidRPr="001D35BE" w:rsidRDefault="007E350F" w:rsidP="007E350F">
      <w:pPr>
        <w:jc w:val="right"/>
        <w:rPr>
          <w:rFonts w:cs="2  Nazanin"/>
          <w:rtl/>
          <w:lang w:bidi="fa-IR"/>
        </w:rPr>
      </w:pPr>
    </w:p>
    <w:p w:rsidR="007E350F" w:rsidRPr="001D35BE" w:rsidRDefault="007E350F" w:rsidP="007E350F">
      <w:pPr>
        <w:jc w:val="right"/>
        <w:rPr>
          <w:rFonts w:cs="2  Nazanin"/>
          <w:rtl/>
          <w:lang w:bidi="fa-IR"/>
        </w:rPr>
      </w:pPr>
    </w:p>
    <w:p w:rsidR="007E350F" w:rsidRPr="00CE6D6F" w:rsidRDefault="007E350F" w:rsidP="007E350F">
      <w:pPr>
        <w:jc w:val="right"/>
        <w:rPr>
          <w:rFonts w:cs="2  Nazanin"/>
          <w:b/>
          <w:bCs/>
          <w:rtl/>
          <w:lang w:bidi="fa-IR"/>
        </w:rPr>
      </w:pPr>
      <w:r w:rsidRPr="00CE6D6F">
        <w:rPr>
          <w:rFonts w:cs="2  Nazanin" w:hint="cs"/>
          <w:b/>
          <w:bCs/>
          <w:rtl/>
          <w:lang w:bidi="fa-IR"/>
        </w:rPr>
        <w:t>د- فهرست کتابهای تالیف و ترجمه شده:</w:t>
      </w:r>
    </w:p>
    <w:tbl>
      <w:tblPr>
        <w:tblStyle w:val="TableGrid"/>
        <w:tblW w:w="0" w:type="auto"/>
        <w:tblLook w:val="04A0"/>
      </w:tblPr>
      <w:tblGrid>
        <w:gridCol w:w="2196"/>
        <w:gridCol w:w="889"/>
        <w:gridCol w:w="851"/>
        <w:gridCol w:w="850"/>
        <w:gridCol w:w="7655"/>
        <w:gridCol w:w="735"/>
      </w:tblGrid>
      <w:tr w:rsidR="007E350F" w:rsidRPr="00F358C8" w:rsidTr="005F39B2">
        <w:tc>
          <w:tcPr>
            <w:tcW w:w="2196" w:type="dxa"/>
          </w:tcPr>
          <w:p w:rsidR="007E350F" w:rsidRPr="00F358C8" w:rsidRDefault="001D35BE" w:rsidP="001D35BE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نوع همکاری عضو</w:t>
            </w:r>
          </w:p>
        </w:tc>
        <w:tc>
          <w:tcPr>
            <w:tcW w:w="889" w:type="dxa"/>
          </w:tcPr>
          <w:p w:rsidR="007E350F" w:rsidRPr="00F358C8" w:rsidRDefault="001D35BE" w:rsidP="001D35BE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851" w:type="dxa"/>
          </w:tcPr>
          <w:p w:rsidR="007E350F" w:rsidRPr="00F358C8" w:rsidRDefault="001D35BE" w:rsidP="001D35BE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850" w:type="dxa"/>
          </w:tcPr>
          <w:p w:rsidR="007E350F" w:rsidRPr="00F358C8" w:rsidRDefault="001D35BE" w:rsidP="001D35BE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تالیف</w:t>
            </w:r>
          </w:p>
        </w:tc>
        <w:tc>
          <w:tcPr>
            <w:tcW w:w="7655" w:type="dxa"/>
          </w:tcPr>
          <w:p w:rsidR="007E350F" w:rsidRPr="00F358C8" w:rsidRDefault="001D35BE" w:rsidP="001D35BE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735" w:type="dxa"/>
          </w:tcPr>
          <w:p w:rsidR="007E350F" w:rsidRPr="00F358C8" w:rsidRDefault="001D35BE" w:rsidP="001D35BE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F358C8">
              <w:rPr>
                <w:rFonts w:cs="2 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E350F" w:rsidRPr="001D35BE" w:rsidTr="005F39B2">
        <w:tc>
          <w:tcPr>
            <w:tcW w:w="2196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89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1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655" w:type="dxa"/>
          </w:tcPr>
          <w:p w:rsidR="007E350F" w:rsidRPr="001D35BE" w:rsidRDefault="007E350F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7E350F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</w:tr>
      <w:tr w:rsidR="001D35BE" w:rsidRPr="001D35BE" w:rsidTr="005F39B2">
        <w:tc>
          <w:tcPr>
            <w:tcW w:w="2196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89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1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655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1D35BE" w:rsidRDefault="001D35BE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</w:tr>
      <w:tr w:rsidR="001D35BE" w:rsidRPr="001D35BE" w:rsidTr="005F39B2">
        <w:tc>
          <w:tcPr>
            <w:tcW w:w="2196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89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1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850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655" w:type="dxa"/>
          </w:tcPr>
          <w:p w:rsidR="001D35BE" w:rsidRPr="001D35BE" w:rsidRDefault="001D35BE" w:rsidP="001D35BE">
            <w:pPr>
              <w:jc w:val="center"/>
              <w:rPr>
                <w:rFonts w:cs="2  Nazanin"/>
                <w:lang w:bidi="fa-IR"/>
              </w:rPr>
            </w:pPr>
          </w:p>
        </w:tc>
        <w:tc>
          <w:tcPr>
            <w:tcW w:w="735" w:type="dxa"/>
          </w:tcPr>
          <w:p w:rsidR="001D35BE" w:rsidRDefault="001D35BE" w:rsidP="001D35BE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</w:tr>
    </w:tbl>
    <w:p w:rsidR="00CE6D6F" w:rsidRDefault="00CE6D6F" w:rsidP="007E350F">
      <w:pPr>
        <w:jc w:val="right"/>
        <w:rPr>
          <w:rFonts w:cs="2  Nazanin"/>
          <w:rtl/>
          <w:lang w:bidi="fa-IR"/>
        </w:rPr>
      </w:pPr>
    </w:p>
    <w:tbl>
      <w:tblPr>
        <w:tblStyle w:val="TableGrid"/>
        <w:tblW w:w="0" w:type="auto"/>
        <w:tblInd w:w="2660" w:type="dxa"/>
        <w:tblLook w:val="04A0"/>
      </w:tblPr>
      <w:tblGrid>
        <w:gridCol w:w="7654"/>
      </w:tblGrid>
      <w:tr w:rsidR="004A40DE" w:rsidTr="004A40DE">
        <w:tc>
          <w:tcPr>
            <w:tcW w:w="7654" w:type="dxa"/>
          </w:tcPr>
          <w:p w:rsidR="004A40DE" w:rsidRDefault="004A40DE" w:rsidP="004A40DE">
            <w:pPr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تذکر:   فایل تکمیل شده را همراه با تصویر صفحه اول هر یک از سوابق ذکر شده به ایمیل زیر ارسال فرمایید</w:t>
            </w:r>
          </w:p>
        </w:tc>
      </w:tr>
      <w:tr w:rsidR="004A40DE" w:rsidTr="004A40DE">
        <w:tc>
          <w:tcPr>
            <w:tcW w:w="7654" w:type="dxa"/>
          </w:tcPr>
          <w:p w:rsidR="004A40DE" w:rsidRDefault="00C41F20" w:rsidP="004A40DE">
            <w:pPr>
              <w:jc w:val="center"/>
              <w:rPr>
                <w:rFonts w:cs="2  Nazanin"/>
                <w:lang w:bidi="fa-IR"/>
              </w:rPr>
            </w:pPr>
            <w:hyperlink r:id="rId4" w:history="1">
              <w:r w:rsidR="004A40DE" w:rsidRPr="00690A18">
                <w:rPr>
                  <w:rStyle w:val="Hyperlink"/>
                  <w:rFonts w:cs="2  Nazanin"/>
                  <w:u w:val="none"/>
                  <w:lang w:bidi="fa-IR"/>
                </w:rPr>
                <w:t>bpj_isfahan@yahoo.com</w:t>
              </w:r>
            </w:hyperlink>
          </w:p>
        </w:tc>
      </w:tr>
    </w:tbl>
    <w:p w:rsidR="004A40DE" w:rsidRDefault="004A40DE" w:rsidP="007E350F">
      <w:pPr>
        <w:jc w:val="right"/>
        <w:rPr>
          <w:rFonts w:cs="2  Nazanin"/>
          <w:rtl/>
          <w:lang w:bidi="fa-IR"/>
        </w:rPr>
      </w:pPr>
    </w:p>
    <w:p w:rsidR="00690A18" w:rsidRDefault="00690A18" w:rsidP="00136D13">
      <w:pPr>
        <w:jc w:val="right"/>
        <w:rPr>
          <w:rFonts w:cs="2  Nazanin"/>
          <w:lang w:bidi="fa-IR"/>
        </w:rPr>
      </w:pPr>
      <w:r w:rsidRPr="00690A18">
        <w:rPr>
          <w:rFonts w:cs="2  Nazanin" w:hint="cs"/>
          <w:rtl/>
          <w:lang w:bidi="fa-IR"/>
        </w:rPr>
        <w:t xml:space="preserve">         </w:t>
      </w:r>
    </w:p>
    <w:sectPr w:rsidR="00690A18" w:rsidSect="007E3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50F"/>
    <w:rsid w:val="00136D13"/>
    <w:rsid w:val="001D35BE"/>
    <w:rsid w:val="00404B23"/>
    <w:rsid w:val="004A40DE"/>
    <w:rsid w:val="005F39B2"/>
    <w:rsid w:val="00690A18"/>
    <w:rsid w:val="00790674"/>
    <w:rsid w:val="007E350F"/>
    <w:rsid w:val="00834F96"/>
    <w:rsid w:val="008E2C34"/>
    <w:rsid w:val="0092686D"/>
    <w:rsid w:val="00B864EB"/>
    <w:rsid w:val="00C372EB"/>
    <w:rsid w:val="00C41F20"/>
    <w:rsid w:val="00CE6D6F"/>
    <w:rsid w:val="00F358C8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j_isfah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1819186008</dc:creator>
  <cp:lastModifiedBy>1819186008</cp:lastModifiedBy>
  <cp:revision>11</cp:revision>
  <cp:lastPrinted>2015-07-13T06:25:00Z</cp:lastPrinted>
  <dcterms:created xsi:type="dcterms:W3CDTF">2015-06-30T08:18:00Z</dcterms:created>
  <dcterms:modified xsi:type="dcterms:W3CDTF">2015-07-13T06:25:00Z</dcterms:modified>
</cp:coreProperties>
</file>